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1CD6" w14:textId="77777777" w:rsidR="00D40EB5" w:rsidRPr="00B70122" w:rsidRDefault="00D40EB5" w:rsidP="00FB4517">
      <w:pPr>
        <w:rPr>
          <w:rFonts w:ascii="Microsoft Yi Baiti" w:eastAsia="Microsoft Yi Baiti" w:hAnsi="Microsoft Yi Baiti"/>
          <w:sz w:val="16"/>
          <w:szCs w:val="16"/>
        </w:rPr>
      </w:pPr>
    </w:p>
    <w:p w14:paraId="4D28FDCE" w14:textId="77777777" w:rsidR="00D40EB5" w:rsidRPr="00B70122" w:rsidRDefault="00D40EB5" w:rsidP="00FB4517">
      <w:pPr>
        <w:rPr>
          <w:rFonts w:ascii="Microsoft Yi Baiti" w:eastAsia="Microsoft Yi Baiti" w:hAnsi="Microsoft Yi Baiti"/>
          <w:sz w:val="16"/>
          <w:szCs w:val="16"/>
        </w:rPr>
      </w:pPr>
    </w:p>
    <w:p w14:paraId="389DAD4A" w14:textId="77777777" w:rsidR="00D40EB5" w:rsidRDefault="00D40EB5" w:rsidP="00FB4517">
      <w:pPr>
        <w:rPr>
          <w:rFonts w:ascii="Microsoft Yi Baiti" w:eastAsia="Microsoft Yi Baiti" w:hAnsi="Microsoft Yi Baiti"/>
          <w:sz w:val="16"/>
          <w:szCs w:val="16"/>
        </w:rPr>
      </w:pPr>
    </w:p>
    <w:p w14:paraId="140DC77A" w14:textId="77777777" w:rsidR="00D40EB5" w:rsidRPr="00B70122" w:rsidRDefault="00D40EB5"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EC34825" wp14:editId="34B3905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B392C8" w14:textId="77777777" w:rsidR="00D40EB5" w:rsidRPr="00FB4517" w:rsidRDefault="00D40EB5"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LPE/SOPDU/DCSCOP/029/2023</w:t>
                            </w:r>
                          </w:p>
                          <w:p w14:paraId="1F12F48D" w14:textId="77777777" w:rsidR="00D40EB5" w:rsidRPr="00A53170" w:rsidRDefault="00D40EB5"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53C7C4C" w14:textId="77777777" w:rsidR="00D40EB5" w:rsidRPr="002A3457" w:rsidRDefault="00D40EB5"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C79367D" w14:textId="77777777" w:rsidR="00D40EB5" w:rsidRPr="00B70122" w:rsidRDefault="00D40EB5"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D40EB5" w:rsidRPr="00FB4517" w:rsidRDefault="00D40EB5"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LPE/SOPDU/DCSCOP/029/2023</w:t>
                      </w:r>
                    </w:p>
                    <w:p w:rsidR="00D40EB5" w:rsidRPr="00A53170" w:rsidRDefault="00D40EB5"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D40EB5" w:rsidRPr="002A3457" w:rsidRDefault="00D40EB5"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40EB5" w:rsidRPr="00B70122" w:rsidRDefault="00D40EB5" w:rsidP="00FB4517">
                      <w:pPr>
                        <w:rPr>
                          <w:rFonts w:ascii="Microsoft Yi Baiti" w:eastAsia="Microsoft Yi Baiti" w:hAnsi="Microsoft Yi Baiti"/>
                          <w:sz w:val="16"/>
                          <w:szCs w:val="16"/>
                        </w:rPr>
                      </w:pPr>
                    </w:p>
                  </w:txbxContent>
                </v:textbox>
                <w10:wrap anchorx="margin"/>
              </v:roundrect>
            </w:pict>
          </mc:Fallback>
        </mc:AlternateContent>
      </w:r>
    </w:p>
    <w:p w14:paraId="6FAA53C2" w14:textId="77777777" w:rsidR="00D40EB5" w:rsidRPr="00B70122" w:rsidRDefault="00D40EB5" w:rsidP="00FB4517">
      <w:pPr>
        <w:autoSpaceDE w:val="0"/>
        <w:autoSpaceDN w:val="0"/>
        <w:adjustRightInd w:val="0"/>
        <w:jc w:val="both"/>
        <w:rPr>
          <w:rFonts w:ascii="Microsoft Yi Baiti" w:eastAsia="Microsoft Yi Baiti" w:hAnsi="Microsoft Yi Baiti" w:cs="Arial"/>
          <w:sz w:val="16"/>
          <w:szCs w:val="16"/>
        </w:rPr>
      </w:pPr>
    </w:p>
    <w:p w14:paraId="745C1B68" w14:textId="77777777" w:rsidR="00D40EB5" w:rsidRPr="00B70122" w:rsidRDefault="00D40EB5" w:rsidP="00FB4517">
      <w:pPr>
        <w:autoSpaceDE w:val="0"/>
        <w:autoSpaceDN w:val="0"/>
        <w:adjustRightInd w:val="0"/>
        <w:jc w:val="both"/>
        <w:rPr>
          <w:rFonts w:ascii="Microsoft Yi Baiti" w:eastAsia="Microsoft Yi Baiti" w:hAnsi="Microsoft Yi Baiti" w:cs="Arial"/>
          <w:sz w:val="16"/>
          <w:szCs w:val="16"/>
        </w:rPr>
      </w:pPr>
    </w:p>
    <w:p w14:paraId="0C944E35" w14:textId="77777777" w:rsidR="00D40EB5" w:rsidRPr="00B70122" w:rsidRDefault="00D40EB5" w:rsidP="00FB4517">
      <w:pPr>
        <w:autoSpaceDE w:val="0"/>
        <w:autoSpaceDN w:val="0"/>
        <w:adjustRightInd w:val="0"/>
        <w:jc w:val="both"/>
        <w:rPr>
          <w:rFonts w:ascii="Microsoft Yi Baiti" w:eastAsia="Microsoft Yi Baiti" w:hAnsi="Microsoft Yi Baiti" w:cs="Arial"/>
          <w:sz w:val="16"/>
          <w:szCs w:val="16"/>
        </w:rPr>
      </w:pPr>
    </w:p>
    <w:p w14:paraId="3089109C" w14:textId="77777777" w:rsidR="00D40EB5" w:rsidRPr="00B70122" w:rsidRDefault="00D40EB5" w:rsidP="00FB4517">
      <w:pPr>
        <w:autoSpaceDE w:val="0"/>
        <w:autoSpaceDN w:val="0"/>
        <w:adjustRightInd w:val="0"/>
        <w:jc w:val="both"/>
        <w:rPr>
          <w:rFonts w:ascii="Microsoft Yi Baiti" w:eastAsia="Microsoft Yi Baiti" w:hAnsi="Microsoft Yi Baiti" w:cs="Arial"/>
          <w:sz w:val="16"/>
          <w:szCs w:val="16"/>
        </w:rPr>
      </w:pPr>
    </w:p>
    <w:p w14:paraId="154F03D8" w14:textId="77777777" w:rsidR="00D40EB5" w:rsidRDefault="00D40EB5" w:rsidP="00FB4517">
      <w:pPr>
        <w:rPr>
          <w:rFonts w:ascii="Microsoft Yi Baiti" w:eastAsia="Microsoft Yi Baiti" w:hAnsi="Microsoft Yi Baiti" w:cs="Arial"/>
          <w:sz w:val="16"/>
          <w:szCs w:val="16"/>
        </w:rPr>
      </w:pPr>
    </w:p>
    <w:p w14:paraId="135340C6" w14:textId="77777777" w:rsidR="00D40EB5" w:rsidRPr="002A3457" w:rsidRDefault="00D40EB5" w:rsidP="00FB4517">
      <w:pPr>
        <w:autoSpaceDE w:val="0"/>
        <w:autoSpaceDN w:val="0"/>
        <w:adjustRightInd w:val="0"/>
        <w:jc w:val="both"/>
        <w:rPr>
          <w:rFonts w:ascii="Microsoft Yi Baiti" w:eastAsia="Microsoft Yi Baiti" w:hAnsi="Microsoft Yi Baiti" w:cs="Arial"/>
          <w:sz w:val="12"/>
          <w:szCs w:val="18"/>
        </w:rPr>
      </w:pPr>
    </w:p>
    <w:p w14:paraId="7BE8B475" w14:textId="77777777" w:rsidR="00D40EB5" w:rsidRPr="007A6CF3" w:rsidRDefault="00D40EB5"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LPE/SOPDU/DCSCOP/029/2023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295FE61D" w14:textId="77777777" w:rsidR="00D40EB5" w:rsidRDefault="00D40EB5"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40EB5" w:rsidRPr="006E7CC2" w14:paraId="77341B2E" w14:textId="77777777" w:rsidTr="00443A60">
        <w:tc>
          <w:tcPr>
            <w:tcW w:w="5817" w:type="dxa"/>
            <w:vAlign w:val="center"/>
          </w:tcPr>
          <w:p w14:paraId="5F0BB8E1" w14:textId="77777777" w:rsidR="00D40EB5" w:rsidRPr="006E7CC2" w:rsidRDefault="00D40EB5"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FC0817A" w14:textId="77777777" w:rsidR="00D40EB5" w:rsidRPr="006E7CC2" w:rsidRDefault="00D40EB5"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40EB5" w:rsidRPr="006E7CC2" w14:paraId="5E0BC22C" w14:textId="77777777" w:rsidTr="00443A60">
        <w:tc>
          <w:tcPr>
            <w:tcW w:w="5817" w:type="dxa"/>
            <w:vAlign w:val="center"/>
          </w:tcPr>
          <w:p w14:paraId="2503A933" w14:textId="77777777" w:rsidR="00D40EB5" w:rsidRPr="006E7CC2" w:rsidRDefault="00D40EB5"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Construcción de barda perimetral en escuela telesecundaria 225, clave: 20DTV0321T, calle Camino Real Agencia de Policía de San Luis Beltrán, Oaxaca de Juárez, Oaxaca.</w:t>
            </w:r>
          </w:p>
        </w:tc>
        <w:tc>
          <w:tcPr>
            <w:tcW w:w="3011" w:type="dxa"/>
            <w:vAlign w:val="center"/>
          </w:tcPr>
          <w:p w14:paraId="187EDC2D" w14:textId="77777777" w:rsidR="00D40EB5" w:rsidRPr="006E7CC2" w:rsidRDefault="00D40EB5"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5D16B3C" w14:textId="77777777" w:rsidR="00D40EB5" w:rsidRPr="006E7CC2" w:rsidRDefault="00D40EB5"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42508F9" w14:textId="77777777" w:rsidR="00D40EB5" w:rsidRDefault="00D40EB5" w:rsidP="00FB4517">
      <w:pPr>
        <w:rPr>
          <w:rFonts w:ascii="Microsoft Yi Baiti" w:eastAsia="Microsoft Yi Baiti" w:hAnsi="Microsoft Yi Baiti"/>
          <w:sz w:val="20"/>
          <w:szCs w:val="20"/>
        </w:rPr>
      </w:pPr>
    </w:p>
    <w:p w14:paraId="1BD5FD05" w14:textId="4D23F1DA" w:rsidR="00D40EB5" w:rsidRDefault="00D40EB5"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6A41DA">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bookmarkStart w:id="0" w:name="_Hlk152570020"/>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6A41DA">
        <w:rPr>
          <w:rFonts w:ascii="Microsoft Yi Baiti" w:eastAsia="Microsoft Yi Baiti" w:hAnsi="Microsoft Yi Baiti"/>
          <w:b/>
          <w:iCs/>
          <w:color w:val="0000CC"/>
          <w:sz w:val="20"/>
          <w:szCs w:val="18"/>
        </w:rPr>
        <w:t>Paola Urban Hernández</w:t>
      </w:r>
      <w:bookmarkEnd w:id="0"/>
      <w:r w:rsidR="006A41D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representante del Órgano Interno de Control Municipal.</w:t>
      </w:r>
    </w:p>
    <w:p w14:paraId="7B586402" w14:textId="77777777" w:rsidR="00D40EB5" w:rsidRDefault="00D40EB5" w:rsidP="00FB4517">
      <w:pPr>
        <w:rPr>
          <w:rFonts w:ascii="Microsoft Yi Baiti" w:eastAsia="Microsoft Yi Baiti" w:hAnsi="Microsoft Yi Baiti"/>
          <w:sz w:val="20"/>
          <w:szCs w:val="20"/>
        </w:rPr>
      </w:pPr>
    </w:p>
    <w:p w14:paraId="09018D9A" w14:textId="77777777" w:rsidR="00D40EB5" w:rsidRDefault="00D40EB5"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8D4E0F">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1BA1FD94" w14:textId="77777777" w:rsidR="00D40EB5" w:rsidRDefault="00D40EB5" w:rsidP="00FB4517">
      <w:pPr>
        <w:jc w:val="both"/>
        <w:rPr>
          <w:rFonts w:ascii="Microsoft Yi Baiti" w:eastAsia="Microsoft Yi Baiti" w:hAnsi="Microsoft Yi Baiti" w:cs="Arial"/>
          <w:sz w:val="20"/>
          <w:szCs w:val="20"/>
        </w:rPr>
      </w:pPr>
    </w:p>
    <w:p w14:paraId="3089C5D2" w14:textId="77777777" w:rsidR="00D40EB5" w:rsidRPr="00642441" w:rsidRDefault="00D40EB5"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 xml:space="preserve">e procede a la apertura </w:t>
      </w:r>
      <w:r w:rsidR="00E6799D">
        <w:rPr>
          <w:rFonts w:ascii="Microsoft Yi Baiti" w:eastAsia="Microsoft Yi Baiti" w:hAnsi="Microsoft Yi Baiti" w:cs="Arial"/>
          <w:sz w:val="20"/>
          <w:szCs w:val="20"/>
        </w:rPr>
        <w:t>del sobre</w:t>
      </w:r>
      <w:r w:rsidR="00E6799D">
        <w:rPr>
          <w:rFonts w:ascii="Microsoft Yi Baiti" w:eastAsia="Microsoft Yi Baiti" w:hAnsi="Microsoft Yi Baiti" w:cs="Arial" w:hint="eastAsia"/>
          <w:sz w:val="20"/>
          <w:szCs w:val="20"/>
        </w:rPr>
        <w:t xml:space="preserv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8D4E0F">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8D4E0F">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 económic</w:t>
      </w:r>
      <w:r w:rsidR="00E6799D">
        <w:rPr>
          <w:rFonts w:ascii="Microsoft Yi Baiti" w:eastAsia="Microsoft Yi Baiti" w:hAnsi="Microsoft Yi Baiti" w:cs="Arial" w:hint="eastAsia"/>
          <w:sz w:val="20"/>
          <w:szCs w:val="20"/>
        </w:rPr>
        <w:t>o y se da lectura al importe total</w:t>
      </w:r>
      <w:r w:rsidRPr="00642441">
        <w:rPr>
          <w:rFonts w:ascii="Microsoft Yi Baiti" w:eastAsia="Microsoft Yi Baiti" w:hAnsi="Microsoft Yi Baiti" w:cs="Arial" w:hint="eastAsia"/>
          <w:sz w:val="20"/>
          <w:szCs w:val="20"/>
        </w:rPr>
        <w:t xml:space="preserve"> de la propuesta presentada.</w:t>
      </w:r>
    </w:p>
    <w:p w14:paraId="3076E5D4" w14:textId="77777777" w:rsidR="00D40EB5" w:rsidRDefault="00D40EB5"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D40EB5" w:rsidRPr="00A74DCB" w14:paraId="02044CED" w14:textId="77777777" w:rsidTr="00170C58">
        <w:trPr>
          <w:trHeight w:hRule="exact" w:val="284"/>
        </w:trPr>
        <w:tc>
          <w:tcPr>
            <w:tcW w:w="529" w:type="dxa"/>
            <w:shd w:val="clear" w:color="auto" w:fill="auto"/>
            <w:vAlign w:val="center"/>
          </w:tcPr>
          <w:p w14:paraId="5C5BB601" w14:textId="77777777" w:rsidR="00D40EB5" w:rsidRPr="00FD2112" w:rsidRDefault="00D40EB5"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456222D9" w14:textId="77777777" w:rsidR="00D40EB5" w:rsidRPr="00FD2112" w:rsidRDefault="00D40EB5"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60DFBA8B" w14:textId="77777777" w:rsidR="00D40EB5" w:rsidRPr="00FD2112" w:rsidRDefault="00D40EB5"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D40EB5" w:rsidRPr="00A74DCB" w14:paraId="1E6F3D33" w14:textId="77777777" w:rsidTr="00170C58">
        <w:trPr>
          <w:trHeight w:val="414"/>
        </w:trPr>
        <w:tc>
          <w:tcPr>
            <w:tcW w:w="529" w:type="dxa"/>
            <w:shd w:val="clear" w:color="auto" w:fill="auto"/>
            <w:vAlign w:val="center"/>
          </w:tcPr>
          <w:p w14:paraId="7A07DF2F" w14:textId="77777777" w:rsidR="00D40EB5" w:rsidRPr="00FD2112" w:rsidRDefault="00D40EB5"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1B0A0C09" w14:textId="77777777" w:rsidR="00D40EB5" w:rsidRPr="00FD2112" w:rsidRDefault="00D40EB5" w:rsidP="00170C58">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Ingeniería y Desarrollo Arquitectónico Sustentable S.A. de C.V.</w:t>
            </w:r>
          </w:p>
        </w:tc>
        <w:tc>
          <w:tcPr>
            <w:tcW w:w="2596" w:type="dxa"/>
            <w:shd w:val="clear" w:color="auto" w:fill="auto"/>
            <w:vAlign w:val="center"/>
          </w:tcPr>
          <w:p w14:paraId="6B7C6658" w14:textId="0C518630" w:rsidR="00D40EB5" w:rsidRPr="009167D8" w:rsidRDefault="006A41DA"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$1,005,612.84(UN MILLÓN CINCO MIL SEISCIENTOS DOCE PESOS 00/100 M.N.)</w:t>
            </w:r>
          </w:p>
        </w:tc>
      </w:tr>
    </w:tbl>
    <w:p w14:paraId="2C8B917D" w14:textId="77777777" w:rsidR="00D40EB5" w:rsidRDefault="00D40EB5" w:rsidP="00FB4517">
      <w:pPr>
        <w:jc w:val="both"/>
        <w:rPr>
          <w:rFonts w:ascii="Microsoft Yi Baiti" w:eastAsia="Microsoft Yi Baiti" w:hAnsi="Microsoft Yi Baiti" w:cs="Arial"/>
          <w:sz w:val="20"/>
          <w:szCs w:val="20"/>
        </w:rPr>
      </w:pPr>
    </w:p>
    <w:p w14:paraId="01593896" w14:textId="77777777" w:rsidR="00D40EB5" w:rsidRDefault="00D40EB5" w:rsidP="001E1950">
      <w:pPr>
        <w:jc w:val="both"/>
        <w:rPr>
          <w:rFonts w:ascii="Microsoft Yi Baiti" w:eastAsia="Microsoft Yi Baiti" w:hAnsi="Microsoft Yi Baiti" w:cs="Arial"/>
          <w:sz w:val="20"/>
          <w:szCs w:val="20"/>
        </w:rPr>
      </w:pPr>
    </w:p>
    <w:p w14:paraId="56DC939B" w14:textId="77777777" w:rsidR="00D40EB5" w:rsidRDefault="00D40EB5" w:rsidP="001E1950">
      <w:pPr>
        <w:jc w:val="both"/>
        <w:rPr>
          <w:rFonts w:ascii="Microsoft Yi Baiti" w:eastAsia="Microsoft Yi Baiti" w:hAnsi="Microsoft Yi Baiti" w:cs="Arial"/>
          <w:sz w:val="20"/>
          <w:szCs w:val="20"/>
        </w:rPr>
      </w:pPr>
    </w:p>
    <w:p w14:paraId="6717753A" w14:textId="77777777" w:rsidR="00D40EB5" w:rsidRDefault="00D40EB5" w:rsidP="001E1950">
      <w:pPr>
        <w:jc w:val="both"/>
        <w:rPr>
          <w:rFonts w:ascii="Microsoft Yi Baiti" w:eastAsia="Microsoft Yi Baiti" w:hAnsi="Microsoft Yi Baiti" w:cs="Arial"/>
          <w:sz w:val="20"/>
          <w:szCs w:val="20"/>
        </w:rPr>
      </w:pPr>
    </w:p>
    <w:p w14:paraId="09F92829" w14:textId="77777777" w:rsidR="00D40EB5" w:rsidRDefault="00D40EB5" w:rsidP="001E1950">
      <w:pPr>
        <w:jc w:val="both"/>
        <w:rPr>
          <w:rFonts w:ascii="Microsoft Yi Baiti" w:eastAsia="Microsoft Yi Baiti" w:hAnsi="Microsoft Yi Baiti" w:cs="Arial"/>
          <w:sz w:val="20"/>
          <w:szCs w:val="20"/>
        </w:rPr>
      </w:pPr>
    </w:p>
    <w:p w14:paraId="36866A90" w14:textId="77777777" w:rsidR="00D40EB5" w:rsidRDefault="00D40EB5"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Posteriormente</w:t>
      </w:r>
      <w:r>
        <w:rPr>
          <w:rFonts w:ascii="Microsoft Yi Baiti" w:eastAsia="Microsoft Yi Baiti" w:hAnsi="Microsoft Yi Baiti" w:cs="Arial" w:hint="eastAsia"/>
          <w:sz w:val="20"/>
          <w:szCs w:val="20"/>
        </w:rPr>
        <w:t>, el servidor público designado</w:t>
      </w:r>
      <w:r>
        <w:rPr>
          <w:rFonts w:ascii="Microsoft Yi Baiti" w:eastAsia="Microsoft Yi Baiti" w:hAnsi="Microsoft Yi Baiti" w:cs="Arial"/>
          <w:sz w:val="20"/>
          <w:szCs w:val="20"/>
        </w:rPr>
        <w:t xml:space="preserve">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sidR="00E6799D">
        <w:rPr>
          <w:rFonts w:ascii="Microsoft Yi Baiti" w:eastAsia="Microsoft Yi Baiti" w:hAnsi="Microsoft Yi Baiti" w:cs="Arial" w:hint="eastAsia"/>
          <w:sz w:val="20"/>
          <w:szCs w:val="20"/>
        </w:rPr>
        <w:t xml:space="preserve"> proposici</w:t>
      </w:r>
      <w:r w:rsidR="00E6799D">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DB2DC98" w14:textId="77777777" w:rsidR="00D40EB5" w:rsidRDefault="00D40EB5"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D40EB5" w:rsidRPr="00A74DCB" w14:paraId="1C6E7C3B" w14:textId="77777777" w:rsidTr="001A2305">
        <w:trPr>
          <w:trHeight w:hRule="exact" w:val="284"/>
        </w:trPr>
        <w:tc>
          <w:tcPr>
            <w:tcW w:w="529" w:type="dxa"/>
            <w:shd w:val="clear" w:color="auto" w:fill="auto"/>
            <w:vAlign w:val="center"/>
          </w:tcPr>
          <w:p w14:paraId="31C59B98" w14:textId="77777777" w:rsidR="00D40EB5" w:rsidRPr="00FD2112" w:rsidRDefault="00D40EB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4EEF109" w14:textId="77777777" w:rsidR="00D40EB5" w:rsidRPr="00FD2112" w:rsidRDefault="00D40EB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5DA19F70" w14:textId="77777777" w:rsidR="00D40EB5" w:rsidRPr="00FD2112" w:rsidRDefault="00D40EB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D40EB5" w:rsidRPr="00A74DCB" w14:paraId="360D6BB8" w14:textId="77777777" w:rsidTr="001A2305">
        <w:trPr>
          <w:trHeight w:val="414"/>
        </w:trPr>
        <w:tc>
          <w:tcPr>
            <w:tcW w:w="529" w:type="dxa"/>
            <w:shd w:val="clear" w:color="auto" w:fill="auto"/>
            <w:vAlign w:val="center"/>
          </w:tcPr>
          <w:p w14:paraId="55A0B687" w14:textId="77777777" w:rsidR="00D40EB5" w:rsidRPr="00FD2112" w:rsidRDefault="00D40EB5"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18743BE" w14:textId="77777777" w:rsidR="00D40EB5" w:rsidRPr="00FD2112" w:rsidRDefault="00D40EB5" w:rsidP="001A2305">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0D3E9CAE" w14:textId="77777777" w:rsidR="00D40EB5" w:rsidRPr="00B42F48" w:rsidRDefault="00D40EB5"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3BEA47A3" w14:textId="77777777" w:rsidR="00D40EB5" w:rsidRDefault="00D40EB5" w:rsidP="00FB4517">
      <w:pPr>
        <w:jc w:val="both"/>
        <w:rPr>
          <w:rFonts w:ascii="Microsoft Yi Baiti" w:eastAsia="Microsoft Yi Baiti" w:hAnsi="Microsoft Yi Baiti" w:cs="Arial"/>
          <w:sz w:val="20"/>
          <w:szCs w:val="20"/>
        </w:rPr>
      </w:pPr>
    </w:p>
    <w:p w14:paraId="25CB113B" w14:textId="77777777" w:rsidR="00D40EB5" w:rsidRDefault="00D40EB5"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Pr>
          <w:rFonts w:ascii="Microsoft Yi Baiti" w:eastAsia="Microsoft Yi Baiti" w:hAnsi="Microsoft Yi Baiti" w:cs="Arial" w:hint="eastAsia"/>
          <w:sz w:val="20"/>
          <w:szCs w:val="20"/>
        </w:rPr>
        <w:t xml:space="preserve"> económic</w:t>
      </w:r>
      <w:r>
        <w:rPr>
          <w:rFonts w:ascii="Microsoft Yi Baiti" w:eastAsia="Microsoft Yi Baiti" w:hAnsi="Microsoft Yi Baiti" w:cs="Arial"/>
          <w:sz w:val="20"/>
          <w:szCs w:val="20"/>
        </w:rPr>
        <w:t>a</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7A60D62D" w14:textId="77777777" w:rsidR="00D40EB5" w:rsidRDefault="00D40EB5" w:rsidP="00FB4517">
      <w:pPr>
        <w:ind w:right="49"/>
        <w:jc w:val="both"/>
        <w:rPr>
          <w:rFonts w:ascii="Microsoft Yi Baiti" w:eastAsia="Microsoft Yi Baiti" w:hAnsi="Microsoft Yi Baiti" w:cs="Arial"/>
          <w:sz w:val="20"/>
          <w:szCs w:val="20"/>
        </w:rPr>
      </w:pPr>
    </w:p>
    <w:p w14:paraId="70058311" w14:textId="77777777" w:rsidR="00D40EB5" w:rsidRDefault="00D40EB5"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sz w:val="20"/>
          <w:szCs w:val="20"/>
        </w:rPr>
        <w:t>al licitante</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1E8213CC" w14:textId="77777777" w:rsidR="00D40EB5" w:rsidRDefault="00D40EB5" w:rsidP="00FB4517">
      <w:pPr>
        <w:ind w:right="51"/>
        <w:jc w:val="both"/>
        <w:rPr>
          <w:rFonts w:ascii="Microsoft Yi Baiti" w:eastAsia="Microsoft Yi Baiti" w:hAnsi="Microsoft Yi Baiti" w:cs="Arial"/>
          <w:sz w:val="20"/>
          <w:szCs w:val="20"/>
        </w:rPr>
      </w:pPr>
    </w:p>
    <w:p w14:paraId="7F3E2CE2" w14:textId="331DA37C" w:rsidR="00D40EB5" w:rsidRDefault="00D40EB5"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w:t>
      </w:r>
      <w:r w:rsidR="006A41DA">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0F4CC7A6" w14:textId="77777777" w:rsidR="00D40EB5" w:rsidRDefault="00D40EB5" w:rsidP="00FB4517">
      <w:pPr>
        <w:tabs>
          <w:tab w:val="left" w:pos="1053"/>
        </w:tabs>
        <w:jc w:val="both"/>
        <w:rPr>
          <w:rFonts w:ascii="Microsoft Yi Baiti" w:eastAsia="Microsoft Yi Baiti" w:hAnsi="Microsoft Yi Baiti"/>
          <w:sz w:val="20"/>
          <w:szCs w:val="20"/>
        </w:rPr>
      </w:pPr>
    </w:p>
    <w:p w14:paraId="0F93F45D" w14:textId="77777777" w:rsidR="00D40EB5" w:rsidRPr="00450784" w:rsidRDefault="00D40EB5"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40EB5" w:rsidRPr="00450784" w14:paraId="07D75938" w14:textId="77777777" w:rsidTr="00443A60">
        <w:trPr>
          <w:trHeight w:hRule="exact" w:val="420"/>
        </w:trPr>
        <w:tc>
          <w:tcPr>
            <w:tcW w:w="426" w:type="dxa"/>
            <w:shd w:val="clear" w:color="auto" w:fill="auto"/>
            <w:vAlign w:val="center"/>
          </w:tcPr>
          <w:p w14:paraId="3A124B15" w14:textId="77777777" w:rsidR="00D40EB5" w:rsidRPr="00450784" w:rsidRDefault="00D40EB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AD7406A" w14:textId="77777777" w:rsidR="00D40EB5" w:rsidRPr="00450784" w:rsidRDefault="00D40EB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ECF0FE7" w14:textId="77777777" w:rsidR="00D40EB5" w:rsidRPr="00450784" w:rsidRDefault="00D40EB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8A1F240" w14:textId="77777777" w:rsidR="00D40EB5" w:rsidRPr="00450784" w:rsidRDefault="00D40EB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40EB5" w:rsidRPr="00450784" w14:paraId="7545A4A2" w14:textId="77777777" w:rsidTr="00443A60">
        <w:trPr>
          <w:trHeight w:val="469"/>
        </w:trPr>
        <w:tc>
          <w:tcPr>
            <w:tcW w:w="426" w:type="dxa"/>
            <w:shd w:val="clear" w:color="auto" w:fill="auto"/>
            <w:vAlign w:val="center"/>
          </w:tcPr>
          <w:p w14:paraId="6B867642" w14:textId="77777777" w:rsidR="00D40EB5" w:rsidRPr="00450784" w:rsidRDefault="00D40EB5"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073B5AB" w14:textId="77777777" w:rsidR="00D40EB5" w:rsidRPr="00450784" w:rsidRDefault="00D40EB5"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120D25FC" w14:textId="30356ECD" w:rsidR="00D40EB5" w:rsidRPr="00450784" w:rsidRDefault="006A41DA"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Víctor Manuel Velasco Chávez</w:t>
            </w:r>
          </w:p>
        </w:tc>
        <w:tc>
          <w:tcPr>
            <w:tcW w:w="1985" w:type="dxa"/>
            <w:shd w:val="clear" w:color="auto" w:fill="auto"/>
            <w:vAlign w:val="center"/>
          </w:tcPr>
          <w:p w14:paraId="1D76E541" w14:textId="77777777" w:rsidR="00D40EB5" w:rsidRPr="00450784" w:rsidRDefault="00D40EB5" w:rsidP="00443A60">
            <w:pPr>
              <w:jc w:val="center"/>
              <w:rPr>
                <w:rFonts w:ascii="Microsoft Yi Baiti" w:eastAsia="Microsoft Yi Baiti" w:hAnsi="Microsoft Yi Baiti" w:cs="Arial"/>
                <w:b/>
                <w:sz w:val="20"/>
                <w:szCs w:val="20"/>
              </w:rPr>
            </w:pPr>
          </w:p>
        </w:tc>
      </w:tr>
    </w:tbl>
    <w:p w14:paraId="0BC9D9A2" w14:textId="77777777" w:rsidR="00D40EB5" w:rsidRPr="006E7CC2" w:rsidRDefault="00D40EB5" w:rsidP="00E10D40">
      <w:pPr>
        <w:jc w:val="both"/>
        <w:rPr>
          <w:rFonts w:ascii="Microsoft Yi Baiti" w:eastAsia="Microsoft Yi Baiti" w:hAnsi="Microsoft Yi Baiti" w:cs="Arial"/>
          <w:b/>
          <w:sz w:val="20"/>
          <w:szCs w:val="18"/>
        </w:rPr>
      </w:pPr>
    </w:p>
    <w:p w14:paraId="59AEDC37" w14:textId="77777777" w:rsidR="00D40EB5" w:rsidRPr="00642441" w:rsidRDefault="00D40EB5"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44304F2" w14:textId="77777777" w:rsidR="00D40EB5" w:rsidRDefault="00D40EB5" w:rsidP="00FB4517">
      <w:pPr>
        <w:jc w:val="both"/>
        <w:rPr>
          <w:rFonts w:ascii="Microsoft Yi Baiti" w:eastAsia="Microsoft Yi Baiti" w:hAnsi="Microsoft Yi Baiti" w:cs="Arial"/>
          <w:sz w:val="20"/>
          <w:szCs w:val="20"/>
        </w:rPr>
      </w:pPr>
    </w:p>
    <w:p w14:paraId="3A217F06" w14:textId="77777777" w:rsidR="00D40EB5" w:rsidRPr="006E7CC2" w:rsidRDefault="00D40EB5"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212CB1E" w14:textId="77777777" w:rsidR="00D40EB5" w:rsidRPr="006E7CC2" w:rsidRDefault="00D40EB5"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40EB5" w:rsidRPr="006E7CC2" w14:paraId="33CA4A12" w14:textId="77777777" w:rsidTr="00443A60">
        <w:trPr>
          <w:trHeight w:hRule="exact" w:val="284"/>
        </w:trPr>
        <w:tc>
          <w:tcPr>
            <w:tcW w:w="3085" w:type="dxa"/>
            <w:shd w:val="clear" w:color="auto" w:fill="auto"/>
            <w:vAlign w:val="center"/>
          </w:tcPr>
          <w:p w14:paraId="160711BF" w14:textId="77777777" w:rsidR="00D40EB5" w:rsidRPr="006E7CC2" w:rsidRDefault="00D40EB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84089AE" w14:textId="77777777" w:rsidR="00D40EB5" w:rsidRPr="006E7CC2" w:rsidRDefault="00D40EB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EEEA204" w14:textId="77777777" w:rsidR="00D40EB5" w:rsidRPr="006E7CC2" w:rsidRDefault="00D40EB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40EB5" w:rsidRPr="006E7CC2" w14:paraId="077828E2" w14:textId="77777777" w:rsidTr="00443A60">
        <w:trPr>
          <w:trHeight w:hRule="exact" w:val="680"/>
        </w:trPr>
        <w:tc>
          <w:tcPr>
            <w:tcW w:w="3085" w:type="dxa"/>
            <w:shd w:val="clear" w:color="auto" w:fill="auto"/>
            <w:vAlign w:val="center"/>
          </w:tcPr>
          <w:p w14:paraId="72886D7A" w14:textId="77777777" w:rsidR="00D40EB5" w:rsidRPr="006E7CC2" w:rsidRDefault="00D40EB5"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6DCD276" w14:textId="77777777" w:rsidR="00D40EB5" w:rsidRPr="006E7CC2" w:rsidRDefault="00D40EB5"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082DD80" w14:textId="77777777" w:rsidR="00D40EB5" w:rsidRPr="006E7CC2" w:rsidRDefault="00D40EB5" w:rsidP="0040735F">
            <w:pPr>
              <w:jc w:val="center"/>
              <w:rPr>
                <w:rFonts w:ascii="Microsoft Yi Baiti" w:eastAsia="Microsoft Yi Baiti" w:hAnsi="Microsoft Yi Baiti" w:cs="Arial"/>
                <w:b/>
                <w:sz w:val="20"/>
                <w:szCs w:val="20"/>
              </w:rPr>
            </w:pPr>
          </w:p>
        </w:tc>
      </w:tr>
      <w:tr w:rsidR="00D40EB5" w:rsidRPr="006E7CC2" w14:paraId="25626C78" w14:textId="77777777" w:rsidTr="00443A60">
        <w:trPr>
          <w:trHeight w:hRule="exact" w:val="680"/>
        </w:trPr>
        <w:tc>
          <w:tcPr>
            <w:tcW w:w="3085" w:type="dxa"/>
            <w:shd w:val="clear" w:color="auto" w:fill="auto"/>
            <w:vAlign w:val="center"/>
          </w:tcPr>
          <w:p w14:paraId="27C50E1D" w14:textId="18A436CB" w:rsidR="00D40EB5" w:rsidRPr="006E7CC2" w:rsidRDefault="00D40EB5"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6A41DA">
              <w:rPr>
                <w:rFonts w:ascii="Microsoft Yi Baiti" w:eastAsia="Microsoft Yi Baiti" w:hAnsi="Microsoft Yi Baiti"/>
                <w:b/>
                <w:iCs/>
                <w:color w:val="0000CC"/>
                <w:sz w:val="20"/>
                <w:szCs w:val="18"/>
              </w:rPr>
              <w:t>Paola Urban Hernández</w:t>
            </w:r>
          </w:p>
        </w:tc>
        <w:tc>
          <w:tcPr>
            <w:tcW w:w="3119" w:type="dxa"/>
            <w:shd w:val="clear" w:color="auto" w:fill="auto"/>
            <w:vAlign w:val="center"/>
          </w:tcPr>
          <w:p w14:paraId="4DBB4839" w14:textId="77777777" w:rsidR="00D40EB5" w:rsidRPr="006E7CC2" w:rsidRDefault="00D40EB5"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4CE9CCF" w14:textId="77777777" w:rsidR="00D40EB5" w:rsidRPr="006E7CC2" w:rsidRDefault="00D40EB5" w:rsidP="0040735F">
            <w:pPr>
              <w:jc w:val="center"/>
              <w:rPr>
                <w:rFonts w:ascii="Microsoft Yi Baiti" w:eastAsia="Microsoft Yi Baiti" w:hAnsi="Microsoft Yi Baiti" w:cs="Arial"/>
                <w:b/>
                <w:sz w:val="20"/>
                <w:szCs w:val="20"/>
              </w:rPr>
            </w:pPr>
          </w:p>
        </w:tc>
      </w:tr>
    </w:tbl>
    <w:p w14:paraId="4BE80512" w14:textId="77777777" w:rsidR="00D40EB5" w:rsidRDefault="00D40EB5" w:rsidP="00443A60">
      <w:pPr>
        <w:jc w:val="both"/>
        <w:rPr>
          <w:rFonts w:ascii="Microsoft Yi Baiti" w:eastAsia="Microsoft Yi Baiti" w:hAnsi="Microsoft Yi Baiti"/>
          <w:sz w:val="12"/>
          <w:szCs w:val="12"/>
        </w:rPr>
      </w:pPr>
    </w:p>
    <w:p w14:paraId="1F175656" w14:textId="77777777" w:rsidR="00D40EB5" w:rsidRDefault="00D40EB5" w:rsidP="00443A60">
      <w:pPr>
        <w:jc w:val="both"/>
        <w:rPr>
          <w:rFonts w:ascii="Microsoft Yi Baiti" w:eastAsia="Microsoft Yi Baiti" w:hAnsi="Microsoft Yi Baiti"/>
          <w:sz w:val="12"/>
          <w:szCs w:val="12"/>
        </w:rPr>
      </w:pPr>
    </w:p>
    <w:p w14:paraId="5D57F011" w14:textId="77777777" w:rsidR="00D40EB5" w:rsidRDefault="00D40EB5" w:rsidP="00443A60">
      <w:pPr>
        <w:jc w:val="both"/>
        <w:rPr>
          <w:rFonts w:ascii="Microsoft Yi Baiti" w:eastAsia="Microsoft Yi Baiti" w:hAnsi="Microsoft Yi Baiti"/>
          <w:sz w:val="12"/>
          <w:szCs w:val="12"/>
        </w:rPr>
      </w:pPr>
    </w:p>
    <w:p w14:paraId="11A19951" w14:textId="77777777" w:rsidR="00D40EB5" w:rsidRDefault="00D40EB5" w:rsidP="00443A60">
      <w:pPr>
        <w:jc w:val="both"/>
        <w:rPr>
          <w:rFonts w:ascii="Microsoft Yi Baiti" w:eastAsia="Microsoft Yi Baiti" w:hAnsi="Microsoft Yi Baiti"/>
          <w:sz w:val="12"/>
          <w:szCs w:val="12"/>
        </w:rPr>
      </w:pPr>
    </w:p>
    <w:p w14:paraId="7F83636E" w14:textId="77777777" w:rsidR="00D40EB5" w:rsidRDefault="00D40EB5" w:rsidP="00443A60">
      <w:pPr>
        <w:jc w:val="both"/>
        <w:rPr>
          <w:rFonts w:ascii="Microsoft Yi Baiti" w:eastAsia="Microsoft Yi Baiti" w:hAnsi="Microsoft Yi Baiti"/>
          <w:sz w:val="12"/>
          <w:szCs w:val="12"/>
        </w:rPr>
      </w:pPr>
    </w:p>
    <w:p w14:paraId="6E8A7D33" w14:textId="77777777" w:rsidR="00D40EB5" w:rsidRDefault="00D40EB5" w:rsidP="00443A60">
      <w:pPr>
        <w:jc w:val="both"/>
        <w:rPr>
          <w:rFonts w:ascii="Microsoft Yi Baiti" w:eastAsia="Microsoft Yi Baiti" w:hAnsi="Microsoft Yi Baiti"/>
          <w:sz w:val="12"/>
          <w:szCs w:val="12"/>
        </w:rPr>
        <w:sectPr w:rsidR="00D40EB5" w:rsidSect="00D40EB5">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LPE/SOPDU/DCSCOP/029/2023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Construcción de barda perimetral en escuela telesecundaria 225, clave: 20DTV0321T, calle Camino Real Agencia de Policía de San Luis Be</w:t>
      </w:r>
      <w:r>
        <w:rPr>
          <w:rFonts w:ascii="Microsoft Yi Baiti" w:eastAsia="Microsoft Yi Baiti" w:hAnsi="Microsoft Yi Baiti"/>
          <w:b/>
          <w:noProof/>
          <w:color w:val="0000CC"/>
          <w:sz w:val="12"/>
          <w:szCs w:val="12"/>
        </w:rPr>
        <w:t>ltrán,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w:t>
      </w:r>
    </w:p>
    <w:p w14:paraId="51F212AD" w14:textId="77777777" w:rsidR="00D40EB5" w:rsidRPr="00443A60" w:rsidRDefault="00D40EB5" w:rsidP="00443A60">
      <w:pPr>
        <w:jc w:val="both"/>
        <w:rPr>
          <w:rFonts w:ascii="Microsoft Yi Baiti" w:eastAsia="Microsoft Yi Baiti" w:hAnsi="Microsoft Yi Baiti"/>
          <w:sz w:val="12"/>
          <w:szCs w:val="12"/>
        </w:rPr>
      </w:pPr>
    </w:p>
    <w:sectPr w:rsidR="00D40EB5" w:rsidRPr="00443A60" w:rsidSect="00D40EB5">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F7BB" w14:textId="77777777" w:rsidR="00D40AFE" w:rsidRDefault="00D40AFE">
      <w:r>
        <w:separator/>
      </w:r>
    </w:p>
  </w:endnote>
  <w:endnote w:type="continuationSeparator" w:id="0">
    <w:p w14:paraId="22E13AC8" w14:textId="77777777" w:rsidR="00D40AFE" w:rsidRDefault="00D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9AE9" w14:textId="77777777" w:rsidR="00D40EB5" w:rsidRPr="00DC327C" w:rsidRDefault="00D40EB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E461740" wp14:editId="21F6D2E9">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14E1F6B" w14:textId="77777777" w:rsidR="00D40EB5" w:rsidRPr="008852C3" w:rsidRDefault="00D40EB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D1827A0" w14:textId="77777777" w:rsidR="00D40EB5" w:rsidRPr="008852C3" w:rsidRDefault="00D40EB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D40EB5" w:rsidRPr="008852C3" w:rsidRDefault="00D40EB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0EB5" w:rsidRPr="008852C3" w:rsidRDefault="00D40EB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10160" w:rsidRPr="00E10160">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10160" w:rsidRPr="00E10160">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8A2AC25" w14:textId="77777777" w:rsidR="00D40EB5" w:rsidRDefault="00D40E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1529"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686B280" wp14:editId="387ABD0E">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E7082EC"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D5B5A58"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40EB5" w:rsidRPr="00D40EB5">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40EB5" w:rsidRPr="00D40EB5">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772FA473"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2065" w14:textId="77777777" w:rsidR="00D40AFE" w:rsidRDefault="00D40AFE">
      <w:r>
        <w:separator/>
      </w:r>
    </w:p>
  </w:footnote>
  <w:footnote w:type="continuationSeparator" w:id="0">
    <w:p w14:paraId="4AF90375" w14:textId="77777777" w:rsidR="00D40AFE" w:rsidRDefault="00D4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C5A6" w14:textId="77777777" w:rsidR="00D40EB5" w:rsidRDefault="00D40EB5">
    <w:pPr>
      <w:pStyle w:val="Encabezado"/>
    </w:pPr>
    <w:r>
      <w:rPr>
        <w:noProof/>
        <w:lang w:eastAsia="es-MX"/>
      </w:rPr>
      <w:drawing>
        <wp:anchor distT="0" distB="0" distL="114300" distR="114300" simplePos="0" relativeHeight="251662336" behindDoc="1" locked="0" layoutInCell="1" allowOverlap="1" wp14:anchorId="26A4D6FE" wp14:editId="1CD8A53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4B51" w14:textId="77777777" w:rsidR="00263A3E" w:rsidRDefault="00263A3E">
    <w:pPr>
      <w:pStyle w:val="Encabezado"/>
    </w:pPr>
    <w:r>
      <w:rPr>
        <w:noProof/>
        <w:lang w:eastAsia="es-MX"/>
      </w:rPr>
      <w:drawing>
        <wp:anchor distT="0" distB="0" distL="114300" distR="114300" simplePos="0" relativeHeight="251659264" behindDoc="1" locked="0" layoutInCell="1" allowOverlap="1" wp14:anchorId="1505F443" wp14:editId="207869F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72F0"/>
    <w:rsid w:val="001E1950"/>
    <w:rsid w:val="00263A3E"/>
    <w:rsid w:val="0029453B"/>
    <w:rsid w:val="002F163A"/>
    <w:rsid w:val="002F18AD"/>
    <w:rsid w:val="00397E8A"/>
    <w:rsid w:val="0040735F"/>
    <w:rsid w:val="00443A60"/>
    <w:rsid w:val="00463C81"/>
    <w:rsid w:val="00466543"/>
    <w:rsid w:val="004C77AA"/>
    <w:rsid w:val="0059298F"/>
    <w:rsid w:val="006A41DA"/>
    <w:rsid w:val="007446C1"/>
    <w:rsid w:val="0087543A"/>
    <w:rsid w:val="009167D8"/>
    <w:rsid w:val="00B46FD9"/>
    <w:rsid w:val="00BE1163"/>
    <w:rsid w:val="00C64211"/>
    <w:rsid w:val="00CA2868"/>
    <w:rsid w:val="00CF543D"/>
    <w:rsid w:val="00D40AFE"/>
    <w:rsid w:val="00D40EB5"/>
    <w:rsid w:val="00E10160"/>
    <w:rsid w:val="00E10D40"/>
    <w:rsid w:val="00E55176"/>
    <w:rsid w:val="00E6799D"/>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6052"/>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2023-12-04T14:15:00Z</cp:lastPrinted>
  <dcterms:created xsi:type="dcterms:W3CDTF">2023-12-01T23:43:00Z</dcterms:created>
  <dcterms:modified xsi:type="dcterms:W3CDTF">2023-12-04T14:23:00Z</dcterms:modified>
</cp:coreProperties>
</file>